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698D" w:rsidRDefault="00A302FF">
      <w:pPr>
        <w:jc w:val="center"/>
        <w:rPr>
          <w:sz w:val="30"/>
          <w:szCs w:val="30"/>
        </w:rPr>
      </w:pPr>
      <w:r>
        <w:rPr>
          <w:sz w:val="30"/>
          <w:szCs w:val="30"/>
        </w:rPr>
        <w:t>Student Wellness and Success Plan 24</w:t>
      </w:r>
    </w:p>
    <w:p w14:paraId="00000002" w14:textId="77777777" w:rsidR="00DC698D" w:rsidRDefault="00DC698D">
      <w:pPr>
        <w:rPr>
          <w:sz w:val="30"/>
          <w:szCs w:val="30"/>
        </w:rPr>
      </w:pPr>
    </w:p>
    <w:p w14:paraId="00000003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       Ernest Martin- Community Liaison</w:t>
      </w:r>
    </w:p>
    <w:p w14:paraId="00000004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Allowable Use: Community Liaisons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Programming</w:t>
      </w:r>
    </w:p>
    <w:p w14:paraId="00000006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Purpose: Provide a Community Liaison to connect students to community resources.</w:t>
      </w:r>
    </w:p>
    <w:p w14:paraId="00000007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2.       NYAP-Mental Health and Behavioral Counseling </w:t>
      </w:r>
    </w:p>
    <w:p w14:paraId="00000009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Allowable Use: Mental Health Services</w:t>
      </w:r>
    </w:p>
    <w:p w14:paraId="0000000B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Purpose: Provide in building menta</w:t>
      </w:r>
      <w:r>
        <w:rPr>
          <w:sz w:val="24"/>
          <w:szCs w:val="24"/>
        </w:rPr>
        <w:t>l health support to students</w:t>
      </w:r>
    </w:p>
    <w:p w14:paraId="0000000C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3.       Joe Johnson- Behavior Support Specialist  </w:t>
      </w:r>
    </w:p>
    <w:p w14:paraId="0000000E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Allowable Use: PBIS Supports  </w:t>
      </w:r>
    </w:p>
    <w:p w14:paraId="00000010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Purpose: PBIS program and behavior support </w:t>
      </w:r>
    </w:p>
    <w:p w14:paraId="00000011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4.       </w:t>
      </w:r>
      <w:proofErr w:type="spellStart"/>
      <w:r>
        <w:rPr>
          <w:sz w:val="24"/>
          <w:szCs w:val="24"/>
        </w:rPr>
        <w:t>FunBridge</w:t>
      </w:r>
      <w:proofErr w:type="spellEnd"/>
      <w:r>
        <w:rPr>
          <w:sz w:val="24"/>
          <w:szCs w:val="24"/>
        </w:rPr>
        <w:t xml:space="preserve">-After School Program </w:t>
      </w:r>
    </w:p>
    <w:p w14:paraId="00000013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A</w:t>
      </w:r>
      <w:r>
        <w:rPr>
          <w:sz w:val="24"/>
          <w:szCs w:val="24"/>
        </w:rPr>
        <w:t>llowable Use: Before and After School Programming</w:t>
      </w:r>
    </w:p>
    <w:p w14:paraId="00000015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Purpose: Provide after school engagement for students while providing academic assistance. </w:t>
      </w:r>
    </w:p>
    <w:p w14:paraId="00000016" w14:textId="77777777" w:rsidR="00DC698D" w:rsidRDefault="00DC698D">
      <w:pPr>
        <w:spacing w:before="240" w:after="240"/>
        <w:ind w:left="1440"/>
        <w:rPr>
          <w:sz w:val="24"/>
          <w:szCs w:val="24"/>
        </w:rPr>
      </w:pPr>
    </w:p>
    <w:p w14:paraId="00000017" w14:textId="77777777" w:rsidR="00DC698D" w:rsidRDefault="00A302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       Nurse Kara Stump</w:t>
      </w:r>
    </w:p>
    <w:p w14:paraId="00000018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Allowable Use: Physical Health Services</w:t>
      </w:r>
    </w:p>
    <w:p w14:paraId="0000001A" w14:textId="77777777" w:rsidR="00DC698D" w:rsidRDefault="00A302FF">
      <w:pPr>
        <w:spacing w:before="240" w:after="240"/>
        <w:ind w:left="14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Purpose:  Provide </w:t>
      </w:r>
      <w:proofErr w:type="spellStart"/>
      <w:r>
        <w:rPr>
          <w:sz w:val="24"/>
          <w:szCs w:val="24"/>
        </w:rPr>
        <w:t>on site</w:t>
      </w:r>
      <w:proofErr w:type="spellEnd"/>
      <w:r>
        <w:rPr>
          <w:sz w:val="24"/>
          <w:szCs w:val="24"/>
        </w:rPr>
        <w:t xml:space="preserve"> school nurse services</w:t>
      </w:r>
    </w:p>
    <w:p w14:paraId="0000001B" w14:textId="77777777" w:rsidR="00DC698D" w:rsidRDefault="00DC698D">
      <w:pPr>
        <w:rPr>
          <w:sz w:val="30"/>
          <w:szCs w:val="30"/>
        </w:rPr>
      </w:pPr>
    </w:p>
    <w:sectPr w:rsidR="00DC69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D"/>
    <w:rsid w:val="00A302FF"/>
    <w:rsid w:val="00D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3B76"/>
  <w15:docId w15:val="{3A6D10FC-3D7F-4678-85FE-1C06AE4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Sommers</cp:lastModifiedBy>
  <cp:revision>2</cp:revision>
  <dcterms:created xsi:type="dcterms:W3CDTF">2024-03-18T12:11:00Z</dcterms:created>
  <dcterms:modified xsi:type="dcterms:W3CDTF">2024-03-18T12:12:00Z</dcterms:modified>
</cp:coreProperties>
</file>